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9278" w14:textId="6E5A3FFD" w:rsidR="00555D7F" w:rsidRPr="006F0809" w:rsidRDefault="0015680D" w:rsidP="00975351">
      <w:pPr>
        <w:pStyle w:val="Title"/>
        <w:keepNext w:val="0"/>
        <w:suppressAutoHyphens/>
        <w:jc w:val="center"/>
        <w:rPr>
          <w:rFonts w:ascii="Times New Roman" w:eastAsia="Times" w:hAnsi="Times New Roman" w:cs="Times New Roman"/>
          <w:b w:val="0"/>
          <w:bCs w:val="0"/>
          <w:sz w:val="24"/>
          <w:szCs w:val="24"/>
        </w:rPr>
      </w:pPr>
      <w:r w:rsidRPr="006F0809">
        <w:rPr>
          <w:rFonts w:ascii="Times New Roman" w:hAnsi="Times New Roman" w:cs="Times New Roman"/>
          <w:sz w:val="24"/>
          <w:szCs w:val="24"/>
        </w:rPr>
        <w:t xml:space="preserve">Town Of Burke Parks </w:t>
      </w:r>
      <w:r w:rsidR="009050F1" w:rsidRPr="006F0809">
        <w:rPr>
          <w:rFonts w:ascii="Times New Roman" w:hAnsi="Times New Roman" w:cs="Times New Roman"/>
          <w:sz w:val="24"/>
          <w:szCs w:val="24"/>
        </w:rPr>
        <w:t xml:space="preserve">Advisory Committee </w:t>
      </w:r>
      <w:r w:rsidRPr="006F0809">
        <w:rPr>
          <w:rFonts w:ascii="Times New Roman" w:hAnsi="Times New Roman" w:cs="Times New Roman"/>
          <w:sz w:val="24"/>
          <w:szCs w:val="24"/>
        </w:rPr>
        <w:t>Agenda</w:t>
      </w:r>
    </w:p>
    <w:p w14:paraId="2E2B00C5" w14:textId="4AE2F31A" w:rsidR="00555D7F" w:rsidRPr="006F0809" w:rsidRDefault="00844CE6" w:rsidP="007330A8">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August 5</w:t>
      </w:r>
      <w:r w:rsidR="00313944" w:rsidRPr="006F0809">
        <w:rPr>
          <w:rFonts w:ascii="Times New Roman" w:hAnsi="Times New Roman" w:cs="Times New Roman"/>
          <w:b/>
          <w:bCs/>
          <w:sz w:val="24"/>
          <w:szCs w:val="24"/>
        </w:rPr>
        <w:t>,</w:t>
      </w:r>
      <w:r w:rsidR="0015680D" w:rsidRPr="006F0809">
        <w:rPr>
          <w:rFonts w:ascii="Times New Roman" w:hAnsi="Times New Roman" w:cs="Times New Roman"/>
          <w:b/>
          <w:bCs/>
          <w:sz w:val="24"/>
          <w:szCs w:val="24"/>
        </w:rPr>
        <w:t xml:space="preserve"> </w:t>
      </w:r>
      <w:proofErr w:type="gramStart"/>
      <w:r w:rsidR="00DA5078" w:rsidRPr="006F0809">
        <w:rPr>
          <w:rFonts w:ascii="Times New Roman" w:hAnsi="Times New Roman" w:cs="Times New Roman"/>
          <w:b/>
          <w:bCs/>
          <w:sz w:val="24"/>
          <w:szCs w:val="24"/>
        </w:rPr>
        <w:t>202</w:t>
      </w:r>
      <w:r w:rsidR="00A429CC">
        <w:rPr>
          <w:rFonts w:ascii="Times New Roman" w:hAnsi="Times New Roman" w:cs="Times New Roman"/>
          <w:b/>
          <w:bCs/>
          <w:sz w:val="24"/>
          <w:szCs w:val="24"/>
        </w:rPr>
        <w:t>5</w:t>
      </w:r>
      <w:proofErr w:type="gramEnd"/>
      <w:r w:rsidR="00DA5078" w:rsidRPr="006F0809">
        <w:rPr>
          <w:rFonts w:ascii="Times New Roman" w:hAnsi="Times New Roman" w:cs="Times New Roman"/>
          <w:b/>
          <w:bCs/>
          <w:sz w:val="24"/>
          <w:szCs w:val="24"/>
        </w:rPr>
        <w:t xml:space="preserve"> </w:t>
      </w:r>
      <w:r w:rsidR="00D23900" w:rsidRPr="006F0809">
        <w:rPr>
          <w:rFonts w:ascii="Times New Roman" w:hAnsi="Times New Roman" w:cs="Times New Roman"/>
          <w:b/>
          <w:bCs/>
          <w:sz w:val="24"/>
          <w:szCs w:val="24"/>
        </w:rPr>
        <w:t xml:space="preserve">at </w:t>
      </w:r>
      <w:r w:rsidR="00DA5078" w:rsidRPr="006F0809">
        <w:rPr>
          <w:rFonts w:ascii="Times New Roman" w:hAnsi="Times New Roman" w:cs="Times New Roman"/>
          <w:b/>
          <w:bCs/>
          <w:sz w:val="24"/>
          <w:szCs w:val="24"/>
        </w:rPr>
        <w:t>5</w:t>
      </w:r>
      <w:r w:rsidR="0015680D" w:rsidRPr="006F0809">
        <w:rPr>
          <w:rFonts w:ascii="Times New Roman" w:hAnsi="Times New Roman" w:cs="Times New Roman"/>
          <w:b/>
          <w:bCs/>
          <w:sz w:val="24"/>
          <w:szCs w:val="24"/>
        </w:rPr>
        <w:t>:</w:t>
      </w:r>
      <w:r w:rsidR="00470639" w:rsidRPr="006F0809">
        <w:rPr>
          <w:rFonts w:ascii="Times New Roman" w:hAnsi="Times New Roman" w:cs="Times New Roman"/>
          <w:b/>
          <w:bCs/>
          <w:sz w:val="24"/>
          <w:szCs w:val="24"/>
        </w:rPr>
        <w:t>0</w:t>
      </w:r>
      <w:r w:rsidR="0015680D" w:rsidRPr="006F0809">
        <w:rPr>
          <w:rFonts w:ascii="Times New Roman" w:hAnsi="Times New Roman" w:cs="Times New Roman"/>
          <w:b/>
          <w:bCs/>
          <w:sz w:val="24"/>
          <w:szCs w:val="24"/>
        </w:rPr>
        <w:t xml:space="preserve">0 </w:t>
      </w:r>
      <w:r w:rsidR="00313944" w:rsidRPr="006F0809">
        <w:rPr>
          <w:rFonts w:ascii="Times New Roman" w:hAnsi="Times New Roman" w:cs="Times New Roman"/>
          <w:b/>
          <w:bCs/>
          <w:sz w:val="24"/>
          <w:szCs w:val="24"/>
        </w:rPr>
        <w:t>pm</w:t>
      </w:r>
    </w:p>
    <w:p w14:paraId="42C95358" w14:textId="77777777" w:rsidR="00555D7F" w:rsidRPr="006F0809" w:rsidRDefault="00623326">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 xml:space="preserve"> </w:t>
      </w:r>
      <w:r w:rsidR="0015680D" w:rsidRPr="006F0809">
        <w:rPr>
          <w:rFonts w:ascii="Times New Roman" w:hAnsi="Times New Roman" w:cs="Times New Roman"/>
          <w:b/>
          <w:bCs/>
          <w:sz w:val="24"/>
          <w:szCs w:val="24"/>
        </w:rPr>
        <w:t>Burke Town Hall</w:t>
      </w:r>
    </w:p>
    <w:p w14:paraId="4DAFA522" w14:textId="1CC226F6" w:rsidR="00555D7F" w:rsidRPr="006F0809" w:rsidRDefault="0015680D">
      <w:pPr>
        <w:pStyle w:val="BodyA"/>
        <w:suppressAutoHyphens/>
        <w:jc w:val="center"/>
        <w:rPr>
          <w:rFonts w:ascii="Times New Roman" w:hAnsi="Times New Roman" w:cs="Times New Roman"/>
          <w:b/>
          <w:bCs/>
          <w:sz w:val="24"/>
          <w:szCs w:val="24"/>
        </w:rPr>
      </w:pPr>
      <w:r w:rsidRPr="006F0809">
        <w:rPr>
          <w:rFonts w:ascii="Times New Roman" w:hAnsi="Times New Roman" w:cs="Times New Roman"/>
          <w:b/>
          <w:bCs/>
          <w:sz w:val="24"/>
          <w:szCs w:val="24"/>
        </w:rPr>
        <w:t>5365 Reiner Rd</w:t>
      </w:r>
      <w:r w:rsidR="002E7D2D">
        <w:rPr>
          <w:rFonts w:ascii="Times New Roman" w:hAnsi="Times New Roman" w:cs="Times New Roman"/>
          <w:b/>
          <w:bCs/>
          <w:sz w:val="24"/>
          <w:szCs w:val="24"/>
        </w:rPr>
        <w:t xml:space="preserve">, </w:t>
      </w:r>
      <w:r w:rsidRPr="006F0809">
        <w:rPr>
          <w:rFonts w:ascii="Times New Roman" w:hAnsi="Times New Roman" w:cs="Times New Roman"/>
          <w:b/>
          <w:bCs/>
          <w:sz w:val="24"/>
          <w:szCs w:val="24"/>
        </w:rPr>
        <w:t>Madison WI  53718</w:t>
      </w:r>
    </w:p>
    <w:p w14:paraId="2128C7AF" w14:textId="3481411E" w:rsidR="006E75A8" w:rsidRPr="006F0809" w:rsidRDefault="006E75A8">
      <w:pPr>
        <w:pStyle w:val="BodyA"/>
        <w:suppressAutoHyphens/>
        <w:jc w:val="center"/>
        <w:rPr>
          <w:rFonts w:ascii="Times New Roman" w:hAnsi="Times New Roman" w:cs="Times New Roman"/>
          <w:b/>
          <w:bCs/>
          <w:sz w:val="24"/>
          <w:szCs w:val="24"/>
        </w:rPr>
      </w:pPr>
    </w:p>
    <w:p w14:paraId="0E0CE42E" w14:textId="454326D0" w:rsidR="00FC18F9" w:rsidRDefault="00FC18F9" w:rsidP="00FC18F9">
      <w:pPr>
        <w:pStyle w:val="List3"/>
        <w:ind w:left="360"/>
        <w:rPr>
          <w:bCs/>
        </w:rPr>
      </w:pPr>
      <w:r>
        <w:rPr>
          <w:b/>
        </w:rPr>
        <w:t>In Attendance:</w:t>
      </w:r>
      <w:r>
        <w:rPr>
          <w:bCs/>
        </w:rPr>
        <w:t xml:space="preserve"> Lisa R (Committee Chair), Marie, Natalie, and Gary </w:t>
      </w:r>
    </w:p>
    <w:p w14:paraId="1F9A6991" w14:textId="4511BE01" w:rsidR="00FC18F9" w:rsidRDefault="00FC18F9" w:rsidP="00FC18F9">
      <w:pPr>
        <w:pStyle w:val="List3"/>
        <w:ind w:left="0" w:firstLine="360"/>
      </w:pPr>
      <w:r>
        <w:rPr>
          <w:bCs/>
        </w:rPr>
        <w:t>Absent: Mike</w:t>
      </w:r>
      <w:r w:rsidR="00105462">
        <w:rPr>
          <w:bCs/>
        </w:rPr>
        <w:t>, Justine, and Beth</w:t>
      </w:r>
    </w:p>
    <w:p w14:paraId="01D0A3A4" w14:textId="77777777" w:rsidR="00FC18F9" w:rsidRPr="006F0809" w:rsidRDefault="00FC18F9" w:rsidP="00FC18F9">
      <w:pPr>
        <w:pStyle w:val="BodyA"/>
        <w:suppressAutoHyphens/>
        <w:ind w:left="360"/>
        <w:rPr>
          <w:rFonts w:ascii="Times New Roman" w:hAnsi="Times New Roman" w:cs="Times New Roman"/>
          <w:b/>
          <w:bCs/>
          <w:sz w:val="24"/>
          <w:szCs w:val="24"/>
        </w:rPr>
      </w:pPr>
      <w:r>
        <w:rPr>
          <w:rFonts w:ascii="Times New Roman" w:hAnsi="Times New Roman" w:cs="Times New Roman"/>
          <w:sz w:val="24"/>
          <w:szCs w:val="24"/>
        </w:rPr>
        <w:t xml:space="preserve">Also in Attendance: PJ, Town Clerk and James, Public Works Parks. Some residents from Rattmann Subdivision attended but did not sign in. </w:t>
      </w:r>
    </w:p>
    <w:p w14:paraId="39ABC763" w14:textId="77777777" w:rsidR="00FC18F9" w:rsidRDefault="00FC18F9">
      <w:pPr>
        <w:pStyle w:val="BodyA"/>
        <w:suppressAutoHyphens/>
        <w:jc w:val="center"/>
        <w:rPr>
          <w:rFonts w:ascii="Times New Roman" w:hAnsi="Times New Roman" w:cs="Times New Roman"/>
          <w:b/>
          <w:bCs/>
          <w:sz w:val="24"/>
          <w:szCs w:val="24"/>
        </w:rPr>
      </w:pPr>
    </w:p>
    <w:p w14:paraId="2052A9DB" w14:textId="419C2E49" w:rsidR="00B23367" w:rsidRPr="00B23367" w:rsidRDefault="00B23367" w:rsidP="00B23367">
      <w:pPr>
        <w:pStyle w:val="BodyA"/>
        <w:suppressAutoHyphens/>
        <w:rPr>
          <w:rFonts w:ascii="Times New Roman" w:hAnsi="Times New Roman" w:cs="Times New Roman"/>
          <w:sz w:val="24"/>
          <w:szCs w:val="24"/>
        </w:rPr>
      </w:pPr>
      <w:r>
        <w:rPr>
          <w:rFonts w:ascii="Times New Roman" w:hAnsi="Times New Roman" w:cs="Times New Roman"/>
          <w:b/>
          <w:bCs/>
          <w:sz w:val="24"/>
          <w:szCs w:val="24"/>
        </w:rPr>
        <w:t xml:space="preserve">Lisa </w:t>
      </w:r>
      <w:r>
        <w:rPr>
          <w:rFonts w:ascii="Times New Roman" w:hAnsi="Times New Roman" w:cs="Times New Roman"/>
          <w:sz w:val="24"/>
          <w:szCs w:val="24"/>
        </w:rPr>
        <w:t>called the meeting to order at 5:12 p.m.</w:t>
      </w:r>
    </w:p>
    <w:p w14:paraId="20B47835" w14:textId="4AEA31D8" w:rsidR="006929ED" w:rsidRPr="006F0809" w:rsidRDefault="006A050C" w:rsidP="00192BF7">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2022-2026 Parks and Open Space Plan</w:t>
      </w:r>
    </w:p>
    <w:p w14:paraId="09C88739" w14:textId="03398F3F" w:rsidR="00F97DCA" w:rsidRDefault="00586530" w:rsidP="00F97DCA">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P</w:t>
      </w:r>
      <w:r w:rsidR="00996B64" w:rsidRPr="006F0809">
        <w:rPr>
          <w:rFonts w:ascii="Times New Roman" w:eastAsia="Times" w:hAnsi="Times New Roman" w:cs="Times New Roman"/>
          <w:sz w:val="24"/>
          <w:szCs w:val="24"/>
        </w:rPr>
        <w:t>rairie space</w:t>
      </w:r>
      <w:r w:rsidR="00FC18F9">
        <w:rPr>
          <w:rFonts w:ascii="Times New Roman" w:eastAsia="Times" w:hAnsi="Times New Roman" w:cs="Times New Roman"/>
          <w:sz w:val="24"/>
          <w:szCs w:val="24"/>
        </w:rPr>
        <w:t xml:space="preserve"> – Marie is currently spraying for invasive species.</w:t>
      </w:r>
      <w:r w:rsidR="00B23367">
        <w:rPr>
          <w:rFonts w:ascii="Times New Roman" w:eastAsia="Times" w:hAnsi="Times New Roman" w:cs="Times New Roman"/>
          <w:sz w:val="24"/>
          <w:szCs w:val="24"/>
        </w:rPr>
        <w:t xml:space="preserve"> Charlotte’s walk is an option for prairie. </w:t>
      </w:r>
    </w:p>
    <w:p w14:paraId="6E2EEBFE" w14:textId="1CA0456F" w:rsidR="003D5B4D" w:rsidRDefault="00D67CED"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Tables/Benches</w:t>
      </w:r>
      <w:r w:rsidR="005D1B06">
        <w:rPr>
          <w:rFonts w:ascii="Times New Roman" w:eastAsia="Times" w:hAnsi="Times New Roman" w:cs="Times New Roman"/>
          <w:sz w:val="24"/>
          <w:szCs w:val="24"/>
        </w:rPr>
        <w:t xml:space="preserve"> </w:t>
      </w:r>
      <w:r w:rsidR="00105462">
        <w:rPr>
          <w:rFonts w:ascii="Times New Roman" w:eastAsia="Times" w:hAnsi="Times New Roman" w:cs="Times New Roman"/>
          <w:sz w:val="24"/>
          <w:szCs w:val="24"/>
        </w:rPr>
        <w:t>– James stated there are two tables to put together and install</w:t>
      </w:r>
    </w:p>
    <w:p w14:paraId="59277D2E" w14:textId="01A4C756" w:rsidR="00332526" w:rsidRDefault="00332526"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Tree</w:t>
      </w:r>
      <w:r w:rsidR="005B25D1">
        <w:rPr>
          <w:rFonts w:ascii="Times New Roman" w:eastAsia="Times" w:hAnsi="Times New Roman" w:cs="Times New Roman"/>
          <w:sz w:val="24"/>
          <w:szCs w:val="24"/>
        </w:rPr>
        <w:t xml:space="preserve"> Update</w:t>
      </w:r>
      <w:r w:rsidR="00105462">
        <w:rPr>
          <w:rFonts w:ascii="Times New Roman" w:eastAsia="Times" w:hAnsi="Times New Roman" w:cs="Times New Roman"/>
          <w:sz w:val="24"/>
          <w:szCs w:val="24"/>
        </w:rPr>
        <w:t xml:space="preserve"> </w:t>
      </w:r>
      <w:r w:rsidR="00B23367">
        <w:rPr>
          <w:rFonts w:ascii="Times New Roman" w:eastAsia="Times" w:hAnsi="Times New Roman" w:cs="Times New Roman"/>
          <w:sz w:val="24"/>
          <w:szCs w:val="24"/>
        </w:rPr>
        <w:t>–</w:t>
      </w:r>
      <w:r w:rsidR="00105462">
        <w:rPr>
          <w:rFonts w:ascii="Times New Roman" w:eastAsia="Times" w:hAnsi="Times New Roman" w:cs="Times New Roman"/>
          <w:sz w:val="24"/>
          <w:szCs w:val="24"/>
        </w:rPr>
        <w:t xml:space="preserve"> </w:t>
      </w:r>
      <w:r w:rsidR="00B23367">
        <w:rPr>
          <w:rFonts w:ascii="Times New Roman" w:eastAsia="Times" w:hAnsi="Times New Roman" w:cs="Times New Roman"/>
          <w:sz w:val="24"/>
          <w:szCs w:val="24"/>
        </w:rPr>
        <w:t xml:space="preserve">Many concerns regarding the herbicide that was sprayed on the mulch around the new trees. PJ will contact </w:t>
      </w:r>
      <w:proofErr w:type="gramStart"/>
      <w:r w:rsidR="00B23367">
        <w:rPr>
          <w:rFonts w:ascii="Times New Roman" w:eastAsia="Times" w:hAnsi="Times New Roman" w:cs="Times New Roman"/>
          <w:sz w:val="24"/>
          <w:szCs w:val="24"/>
        </w:rPr>
        <w:t>CJ’s</w:t>
      </w:r>
      <w:proofErr w:type="gramEnd"/>
      <w:r w:rsidR="00B23367">
        <w:rPr>
          <w:rFonts w:ascii="Times New Roman" w:eastAsia="Times" w:hAnsi="Times New Roman" w:cs="Times New Roman"/>
          <w:sz w:val="24"/>
          <w:szCs w:val="24"/>
        </w:rPr>
        <w:t xml:space="preserve">. </w:t>
      </w:r>
    </w:p>
    <w:p w14:paraId="767BA8DD" w14:textId="6511EE5A" w:rsidR="00C84E0B" w:rsidRPr="00B34F67" w:rsidRDefault="005D1B06"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Power wash</w:t>
      </w:r>
      <w:r w:rsidR="00EF12F4">
        <w:rPr>
          <w:rFonts w:ascii="Times New Roman" w:eastAsia="Times" w:hAnsi="Times New Roman" w:cs="Times New Roman"/>
          <w:sz w:val="24"/>
          <w:szCs w:val="24"/>
        </w:rPr>
        <w:t xml:space="preserve"> </w:t>
      </w:r>
      <w:r w:rsidR="00B23367">
        <w:rPr>
          <w:rFonts w:ascii="Times New Roman" w:eastAsia="Times" w:hAnsi="Times New Roman" w:cs="Times New Roman"/>
          <w:sz w:val="24"/>
          <w:szCs w:val="24"/>
        </w:rPr>
        <w:t>– PJ noted that the power wash company has not responded with time frame.</w:t>
      </w:r>
    </w:p>
    <w:p w14:paraId="30FDA319" w14:textId="61AC95AD" w:rsidR="00AC6DEA" w:rsidRDefault="00AC6DE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Town Hall – Asphalt and Tree Spaces</w:t>
      </w:r>
      <w:r w:rsidR="00DC6BC2">
        <w:rPr>
          <w:rFonts w:ascii="Times New Roman" w:eastAsia="Times" w:hAnsi="Times New Roman" w:cs="Times New Roman"/>
          <w:sz w:val="24"/>
          <w:szCs w:val="24"/>
        </w:rPr>
        <w:t>, Signage, Infrastructure</w:t>
      </w:r>
    </w:p>
    <w:p w14:paraId="4E09D529" w14:textId="1F88514C" w:rsidR="00B23367" w:rsidRDefault="00B23367" w:rsidP="00B23367">
      <w:pPr>
        <w:pStyle w:val="BodyA"/>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Marie stated that she has received over 300 new plantings free from Dane </w:t>
      </w:r>
      <w:proofErr w:type="spellStart"/>
      <w:r>
        <w:rPr>
          <w:rFonts w:ascii="Times New Roman" w:eastAsia="Times" w:hAnsi="Times New Roman" w:cs="Times New Roman"/>
          <w:sz w:val="24"/>
          <w:szCs w:val="24"/>
        </w:rPr>
        <w:t>Cty</w:t>
      </w:r>
      <w:proofErr w:type="spellEnd"/>
      <w:r>
        <w:rPr>
          <w:rFonts w:ascii="Times New Roman" w:eastAsia="Times" w:hAnsi="Times New Roman" w:cs="Times New Roman"/>
          <w:sz w:val="24"/>
          <w:szCs w:val="24"/>
        </w:rPr>
        <w:t xml:space="preserve"> for the spaces at T.H. Park and will need help planting. Lisa suggested a No Parking/Children Crossing sign at the toddler area and discussion of painting a crosswalk took place. </w:t>
      </w:r>
    </w:p>
    <w:p w14:paraId="522BE7F0" w14:textId="22DFBDE7" w:rsidR="00F97DCA" w:rsidRDefault="00F97DC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Sand/Pea Gravel</w:t>
      </w:r>
      <w:r w:rsidR="00B23367">
        <w:rPr>
          <w:rFonts w:ascii="Times New Roman" w:eastAsia="Times" w:hAnsi="Times New Roman" w:cs="Times New Roman"/>
          <w:sz w:val="24"/>
          <w:szCs w:val="24"/>
        </w:rPr>
        <w:t xml:space="preserve"> – Foxmoor is next. Possibly Labor Day week. </w:t>
      </w:r>
    </w:p>
    <w:p w14:paraId="2F615262" w14:textId="3EC9D6C3" w:rsidR="00EF12F4" w:rsidRDefault="00EF12F4" w:rsidP="005D1B06">
      <w:pPr>
        <w:pStyle w:val="BodyA"/>
        <w:numPr>
          <w:ilvl w:val="0"/>
          <w:numId w:val="21"/>
        </w:numPr>
        <w:suppressAutoHyphens/>
        <w:ind w:left="1080"/>
        <w:rPr>
          <w:rFonts w:ascii="Times New Roman" w:eastAsia="Times" w:hAnsi="Times New Roman" w:cs="Times New Roman"/>
          <w:sz w:val="24"/>
          <w:szCs w:val="24"/>
        </w:rPr>
      </w:pPr>
      <w:r w:rsidRPr="005D1B06">
        <w:rPr>
          <w:rFonts w:ascii="Times New Roman" w:eastAsia="Times" w:hAnsi="Times New Roman" w:cs="Times New Roman"/>
          <w:sz w:val="24"/>
          <w:szCs w:val="24"/>
        </w:rPr>
        <w:t>Rattmann</w:t>
      </w:r>
      <w:r w:rsidR="005D1B06" w:rsidRPr="005D1B06">
        <w:rPr>
          <w:rFonts w:ascii="Times New Roman" w:eastAsia="Times" w:hAnsi="Times New Roman" w:cs="Times New Roman"/>
          <w:sz w:val="24"/>
          <w:szCs w:val="24"/>
        </w:rPr>
        <w:t xml:space="preserve"> Park</w:t>
      </w:r>
      <w:r w:rsidR="00FF432E">
        <w:rPr>
          <w:rFonts w:ascii="Times New Roman" w:eastAsia="Times" w:hAnsi="Times New Roman" w:cs="Times New Roman"/>
          <w:sz w:val="24"/>
          <w:szCs w:val="24"/>
        </w:rPr>
        <w:t xml:space="preserve"> – </w:t>
      </w:r>
      <w:r w:rsidR="00844CE6">
        <w:rPr>
          <w:rFonts w:ascii="Times New Roman" w:eastAsia="Times" w:hAnsi="Times New Roman" w:cs="Times New Roman"/>
          <w:sz w:val="24"/>
          <w:szCs w:val="24"/>
        </w:rPr>
        <w:t xml:space="preserve">barricades and </w:t>
      </w:r>
      <w:r w:rsidR="005B25D1">
        <w:rPr>
          <w:rFonts w:ascii="Times New Roman" w:eastAsia="Times" w:hAnsi="Times New Roman" w:cs="Times New Roman"/>
          <w:sz w:val="24"/>
          <w:szCs w:val="24"/>
        </w:rPr>
        <w:t>aerator</w:t>
      </w:r>
    </w:p>
    <w:p w14:paraId="215682BC" w14:textId="46463160" w:rsidR="00B23367" w:rsidRDefault="00817DC7" w:rsidP="00B23367">
      <w:pPr>
        <w:pStyle w:val="BodyA"/>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Rattmann subdivision attendees stated that they will not drive on the walking path and will abide by the ordinance if the barricades </w:t>
      </w:r>
      <w:proofErr w:type="gramStart"/>
      <w:r>
        <w:rPr>
          <w:rFonts w:ascii="Times New Roman" w:eastAsia="Times" w:hAnsi="Times New Roman" w:cs="Times New Roman"/>
          <w:sz w:val="24"/>
          <w:szCs w:val="24"/>
        </w:rPr>
        <w:t>would be</w:t>
      </w:r>
      <w:proofErr w:type="gramEnd"/>
      <w:r>
        <w:rPr>
          <w:rFonts w:ascii="Times New Roman" w:eastAsia="Times" w:hAnsi="Times New Roman" w:cs="Times New Roman"/>
          <w:sz w:val="24"/>
          <w:szCs w:val="24"/>
        </w:rPr>
        <w:t xml:space="preserve"> removed. </w:t>
      </w:r>
    </w:p>
    <w:p w14:paraId="0E6975B5" w14:textId="481904CD" w:rsidR="00817DC7" w:rsidRDefault="00817DC7" w:rsidP="00817DC7">
      <w:pPr>
        <w:pStyle w:val="BodyA"/>
        <w:suppressAutoHyphens/>
        <w:rPr>
          <w:rFonts w:ascii="Times New Roman" w:eastAsia="Times" w:hAnsi="Times New Roman" w:cs="Times New Roman"/>
          <w:sz w:val="24"/>
          <w:szCs w:val="24"/>
        </w:rPr>
      </w:pPr>
      <w:r w:rsidRPr="00473BDE">
        <w:rPr>
          <w:rFonts w:ascii="Times New Roman" w:eastAsia="Times" w:hAnsi="Times New Roman" w:cs="Times New Roman"/>
          <w:b/>
          <w:bCs/>
          <w:sz w:val="24"/>
          <w:szCs w:val="24"/>
        </w:rPr>
        <w:t>Motion</w:t>
      </w:r>
      <w:r>
        <w:rPr>
          <w:rFonts w:ascii="Times New Roman" w:eastAsia="Times" w:hAnsi="Times New Roman" w:cs="Times New Roman"/>
          <w:sz w:val="24"/>
          <w:szCs w:val="24"/>
        </w:rPr>
        <w:t xml:space="preserve"> by Gary, second Marie to remove the barricades. Motion carried. </w:t>
      </w:r>
    </w:p>
    <w:p w14:paraId="4AA8C8A9" w14:textId="7330AC06" w:rsidR="0094666A" w:rsidRDefault="0094666A"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Encroachment </w:t>
      </w:r>
      <w:r w:rsidR="00AB12A3">
        <w:rPr>
          <w:rFonts w:ascii="Times New Roman" w:eastAsia="Times" w:hAnsi="Times New Roman" w:cs="Times New Roman"/>
          <w:sz w:val="24"/>
          <w:szCs w:val="24"/>
        </w:rPr>
        <w:t>on</w:t>
      </w:r>
      <w:r>
        <w:rPr>
          <w:rFonts w:ascii="Times New Roman" w:eastAsia="Times" w:hAnsi="Times New Roman" w:cs="Times New Roman"/>
          <w:sz w:val="24"/>
          <w:szCs w:val="24"/>
        </w:rPr>
        <w:t xml:space="preserve"> Town Park land</w:t>
      </w:r>
      <w:r w:rsidR="00B23367">
        <w:rPr>
          <w:rFonts w:ascii="Times New Roman" w:eastAsia="Times" w:hAnsi="Times New Roman" w:cs="Times New Roman"/>
          <w:sz w:val="24"/>
          <w:szCs w:val="24"/>
        </w:rPr>
        <w:t xml:space="preserve"> – Members should review their parks especially Hagen, Oak Ridge, Sun</w:t>
      </w:r>
      <w:r w:rsidR="00473BDE">
        <w:rPr>
          <w:rFonts w:ascii="Times New Roman" w:eastAsia="Times" w:hAnsi="Times New Roman" w:cs="Times New Roman"/>
          <w:sz w:val="24"/>
          <w:szCs w:val="24"/>
        </w:rPr>
        <w:t xml:space="preserve"> </w:t>
      </w:r>
      <w:r w:rsidR="00B23367">
        <w:rPr>
          <w:rFonts w:ascii="Times New Roman" w:eastAsia="Times" w:hAnsi="Times New Roman" w:cs="Times New Roman"/>
          <w:sz w:val="24"/>
          <w:szCs w:val="24"/>
        </w:rPr>
        <w:t xml:space="preserve">Burst, and Rattmann for encroachment. </w:t>
      </w:r>
    </w:p>
    <w:p w14:paraId="1D6EEEEB" w14:textId="7A19CE2C" w:rsidR="003525EA" w:rsidRPr="005D1B06" w:rsidRDefault="003525EA"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Dog Par</w:t>
      </w:r>
      <w:r w:rsidR="008168B2">
        <w:rPr>
          <w:rFonts w:ascii="Times New Roman" w:eastAsia="Times" w:hAnsi="Times New Roman" w:cs="Times New Roman"/>
          <w:sz w:val="24"/>
          <w:szCs w:val="24"/>
        </w:rPr>
        <w:t>k possibilities</w:t>
      </w:r>
      <w:r w:rsidR="00817DC7">
        <w:rPr>
          <w:rFonts w:ascii="Times New Roman" w:eastAsia="Times" w:hAnsi="Times New Roman" w:cs="Times New Roman"/>
          <w:sz w:val="24"/>
          <w:szCs w:val="24"/>
        </w:rPr>
        <w:t xml:space="preserve"> – Lisa mentioned this may be an option for the green space on Steven Dr. but does the Town or its residents need another dog park? The committee agreed that no dog park is </w:t>
      </w:r>
      <w:r w:rsidR="00473BDE">
        <w:rPr>
          <w:rFonts w:ascii="Times New Roman" w:eastAsia="Times" w:hAnsi="Times New Roman" w:cs="Times New Roman"/>
          <w:sz w:val="24"/>
          <w:szCs w:val="24"/>
        </w:rPr>
        <w:t>necessary,</w:t>
      </w:r>
      <w:r w:rsidR="00817DC7">
        <w:rPr>
          <w:rFonts w:ascii="Times New Roman" w:eastAsia="Times" w:hAnsi="Times New Roman" w:cs="Times New Roman"/>
          <w:sz w:val="24"/>
          <w:szCs w:val="24"/>
        </w:rPr>
        <w:t xml:space="preserve"> and possible </w:t>
      </w:r>
      <w:proofErr w:type="gramStart"/>
      <w:r w:rsidR="00817DC7">
        <w:rPr>
          <w:rFonts w:ascii="Times New Roman" w:eastAsia="Times" w:hAnsi="Times New Roman" w:cs="Times New Roman"/>
          <w:sz w:val="24"/>
          <w:szCs w:val="24"/>
        </w:rPr>
        <w:t>prairie is</w:t>
      </w:r>
      <w:proofErr w:type="gramEnd"/>
      <w:r w:rsidR="00817DC7">
        <w:rPr>
          <w:rFonts w:ascii="Times New Roman" w:eastAsia="Times" w:hAnsi="Times New Roman" w:cs="Times New Roman"/>
          <w:sz w:val="24"/>
          <w:szCs w:val="24"/>
        </w:rPr>
        <w:t xml:space="preserve"> better use. </w:t>
      </w:r>
    </w:p>
    <w:p w14:paraId="24DBAE5C" w14:textId="66011267" w:rsidR="009B516B" w:rsidRDefault="00C338C5" w:rsidP="00D67CED">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Any Park concerns not addressed </w:t>
      </w:r>
      <w:r w:rsidR="00296EEC" w:rsidRPr="006F0809">
        <w:rPr>
          <w:rFonts w:ascii="Times New Roman" w:eastAsia="Times" w:hAnsi="Times New Roman" w:cs="Times New Roman"/>
          <w:sz w:val="24"/>
          <w:szCs w:val="24"/>
        </w:rPr>
        <w:t>above</w:t>
      </w:r>
      <w:r w:rsidR="00823A72" w:rsidRPr="006F0809">
        <w:rPr>
          <w:rFonts w:ascii="Times New Roman" w:eastAsia="Times" w:hAnsi="Times New Roman" w:cs="Times New Roman"/>
          <w:sz w:val="24"/>
          <w:szCs w:val="24"/>
        </w:rPr>
        <w:t>.</w:t>
      </w:r>
    </w:p>
    <w:p w14:paraId="307AF95F" w14:textId="719C3383" w:rsidR="00817DC7" w:rsidRPr="00D67CED" w:rsidRDefault="00817DC7" w:rsidP="00817DC7">
      <w:pPr>
        <w:pStyle w:val="BodyA"/>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James mentioned that there are approx. 6 park signs that need painting or changing. PJ will reach out to local scouts.</w:t>
      </w:r>
      <w:r w:rsidR="00473BDE">
        <w:rPr>
          <w:rFonts w:ascii="Times New Roman" w:eastAsia="Times" w:hAnsi="Times New Roman" w:cs="Times New Roman"/>
          <w:sz w:val="24"/>
          <w:szCs w:val="24"/>
        </w:rPr>
        <w:t xml:space="preserve"> Need to follow up on Gehrke court updates. </w:t>
      </w:r>
    </w:p>
    <w:p w14:paraId="64A0AE59" w14:textId="63D3747E" w:rsidR="00FF432E" w:rsidRDefault="00FF432E" w:rsidP="00FF432E">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Requests for Repair, Maintenance, Suggestions.</w:t>
      </w:r>
      <w:r w:rsidR="00473BDE">
        <w:rPr>
          <w:rFonts w:ascii="Times New Roman" w:eastAsia="Times" w:hAnsi="Times New Roman" w:cs="Times New Roman"/>
          <w:sz w:val="24"/>
          <w:szCs w:val="24"/>
        </w:rPr>
        <w:t xml:space="preserve"> NONE</w:t>
      </w:r>
    </w:p>
    <w:p w14:paraId="6675AE34" w14:textId="40C2B03F" w:rsidR="00A77AC7" w:rsidRPr="006F0809" w:rsidRDefault="00A77AC7">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Approve </w:t>
      </w:r>
      <w:r w:rsidR="00844CE6">
        <w:rPr>
          <w:rFonts w:ascii="Times New Roman" w:eastAsia="Times" w:hAnsi="Times New Roman" w:cs="Times New Roman"/>
          <w:sz w:val="24"/>
          <w:szCs w:val="24"/>
        </w:rPr>
        <w:t xml:space="preserve">July 1, </w:t>
      </w:r>
      <w:proofErr w:type="gramStart"/>
      <w:r w:rsidR="00844CE6">
        <w:rPr>
          <w:rFonts w:ascii="Times New Roman" w:eastAsia="Times" w:hAnsi="Times New Roman" w:cs="Times New Roman"/>
          <w:sz w:val="24"/>
          <w:szCs w:val="24"/>
        </w:rPr>
        <w:t>2025</w:t>
      </w:r>
      <w:proofErr w:type="gramEnd"/>
      <w:r w:rsidR="005D1B06">
        <w:rPr>
          <w:rFonts w:ascii="Times New Roman" w:eastAsia="Times" w:hAnsi="Times New Roman" w:cs="Times New Roman"/>
          <w:sz w:val="24"/>
          <w:szCs w:val="24"/>
        </w:rPr>
        <w:t xml:space="preserve"> </w:t>
      </w:r>
      <w:r w:rsidR="00B34F67">
        <w:rPr>
          <w:rFonts w:ascii="Times New Roman" w:eastAsia="Times" w:hAnsi="Times New Roman" w:cs="Times New Roman"/>
          <w:sz w:val="24"/>
          <w:szCs w:val="24"/>
        </w:rPr>
        <w:t>M</w:t>
      </w:r>
      <w:r w:rsidR="00AA5F0E" w:rsidRPr="006F0809">
        <w:rPr>
          <w:rFonts w:ascii="Times New Roman" w:eastAsia="Times" w:hAnsi="Times New Roman" w:cs="Times New Roman"/>
          <w:sz w:val="24"/>
          <w:szCs w:val="24"/>
        </w:rPr>
        <w:t>inutes</w:t>
      </w:r>
    </w:p>
    <w:p w14:paraId="2A7F8B37" w14:textId="1073BB82" w:rsidR="00A77AC7" w:rsidRPr="006F0809" w:rsidRDefault="00473BDE" w:rsidP="00A77AC7">
      <w:pPr>
        <w:pStyle w:val="BodyA"/>
        <w:suppressAutoHyphens/>
        <w:rPr>
          <w:rFonts w:ascii="Times New Roman" w:eastAsia="Times" w:hAnsi="Times New Roman" w:cs="Times New Roman"/>
          <w:sz w:val="24"/>
          <w:szCs w:val="24"/>
        </w:rPr>
      </w:pPr>
      <w:r w:rsidRPr="00473BDE">
        <w:rPr>
          <w:rFonts w:ascii="Times New Roman" w:eastAsia="Times" w:hAnsi="Times New Roman" w:cs="Times New Roman"/>
          <w:b/>
          <w:bCs/>
          <w:sz w:val="24"/>
          <w:szCs w:val="24"/>
        </w:rPr>
        <w:t xml:space="preserve">Motion </w:t>
      </w:r>
      <w:r>
        <w:rPr>
          <w:rFonts w:ascii="Times New Roman" w:eastAsia="Times" w:hAnsi="Times New Roman" w:cs="Times New Roman"/>
          <w:sz w:val="24"/>
          <w:szCs w:val="24"/>
        </w:rPr>
        <w:t xml:space="preserve">Natalie, second Marie to approve the July 1, </w:t>
      </w:r>
      <w:proofErr w:type="gramStart"/>
      <w:r>
        <w:rPr>
          <w:rFonts w:ascii="Times New Roman" w:eastAsia="Times" w:hAnsi="Times New Roman" w:cs="Times New Roman"/>
          <w:sz w:val="24"/>
          <w:szCs w:val="24"/>
        </w:rPr>
        <w:t>2025</w:t>
      </w:r>
      <w:proofErr w:type="gramEnd"/>
      <w:r>
        <w:rPr>
          <w:rFonts w:ascii="Times New Roman" w:eastAsia="Times" w:hAnsi="Times New Roman" w:cs="Times New Roman"/>
          <w:sz w:val="24"/>
          <w:szCs w:val="24"/>
        </w:rPr>
        <w:t xml:space="preserve"> minutes. Motion carried. </w:t>
      </w:r>
    </w:p>
    <w:p w14:paraId="1F77BA1B" w14:textId="3AD83D96"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Next meeting date:</w:t>
      </w:r>
      <w:r w:rsidR="006A050C" w:rsidRPr="006F0809">
        <w:rPr>
          <w:rFonts w:ascii="Times New Roman" w:eastAsia="Times" w:hAnsi="Times New Roman" w:cs="Times New Roman"/>
          <w:sz w:val="24"/>
          <w:szCs w:val="24"/>
        </w:rPr>
        <w:t xml:space="preserve"> </w:t>
      </w:r>
      <w:r w:rsidR="00844CE6">
        <w:rPr>
          <w:rFonts w:ascii="Times New Roman" w:eastAsia="Times" w:hAnsi="Times New Roman" w:cs="Times New Roman"/>
          <w:sz w:val="24"/>
          <w:szCs w:val="24"/>
        </w:rPr>
        <w:t>Sept 2</w:t>
      </w:r>
      <w:r w:rsidR="00F97DCA">
        <w:rPr>
          <w:rFonts w:ascii="Times New Roman" w:eastAsia="Times" w:hAnsi="Times New Roman" w:cs="Times New Roman"/>
          <w:sz w:val="24"/>
          <w:szCs w:val="24"/>
        </w:rPr>
        <w:t>,</w:t>
      </w:r>
      <w:r w:rsidR="00D67CED">
        <w:rPr>
          <w:rFonts w:ascii="Times New Roman" w:eastAsia="Times" w:hAnsi="Times New Roman" w:cs="Times New Roman"/>
          <w:sz w:val="24"/>
          <w:szCs w:val="24"/>
        </w:rPr>
        <w:t xml:space="preserve"> 2025</w:t>
      </w:r>
    </w:p>
    <w:p w14:paraId="4C5066C6" w14:textId="42E4AC67" w:rsidR="00313944"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Adjourn</w:t>
      </w:r>
    </w:p>
    <w:p w14:paraId="2167C839" w14:textId="0599FB16" w:rsidR="00473BDE" w:rsidRPr="006F0809" w:rsidRDefault="00473BDE" w:rsidP="00473BDE">
      <w:pPr>
        <w:pStyle w:val="BodyA"/>
        <w:suppressAutoHyphens/>
        <w:rPr>
          <w:rFonts w:ascii="Times New Roman" w:eastAsia="Times" w:hAnsi="Times New Roman" w:cs="Times New Roman"/>
          <w:sz w:val="24"/>
          <w:szCs w:val="24"/>
        </w:rPr>
      </w:pPr>
      <w:r>
        <w:rPr>
          <w:rFonts w:ascii="Times New Roman" w:eastAsia="Times" w:hAnsi="Times New Roman" w:cs="Times New Roman"/>
          <w:sz w:val="24"/>
          <w:szCs w:val="24"/>
        </w:rPr>
        <w:t xml:space="preserve">Motion by Marie, second Natalie, to adjourn at 6:23 p.m. Motion carried. </w:t>
      </w:r>
    </w:p>
    <w:p w14:paraId="4FEA4E62" w14:textId="77777777" w:rsidR="00473BDE" w:rsidRDefault="00473BDE" w:rsidP="00FF432E">
      <w:pPr>
        <w:pStyle w:val="List"/>
        <w:spacing w:after="0"/>
        <w:jc w:val="right"/>
      </w:pPr>
      <w:r>
        <w:t xml:space="preserve"> PJ Lentz, Town Clerk          </w:t>
      </w:r>
    </w:p>
    <w:p w14:paraId="074A3DAA" w14:textId="30966F08" w:rsidR="00D14176" w:rsidRDefault="002E7D2D" w:rsidP="00FF432E">
      <w:pPr>
        <w:pStyle w:val="List"/>
        <w:spacing w:after="0"/>
        <w:jc w:val="right"/>
      </w:pPr>
      <w:r>
        <w:t xml:space="preserve">Approved:  </w:t>
      </w:r>
      <w:r w:rsidR="00E24032">
        <w:t>9.9</w:t>
      </w:r>
      <w:r w:rsidR="008F3FAE">
        <w:t>.202</w:t>
      </w:r>
      <w:r w:rsidR="00110917" w:rsidRPr="00110917">
        <w:t>5 Town Hall and TownofBurke.com</w:t>
      </w:r>
    </w:p>
    <w:p w14:paraId="2D7C52E7" w14:textId="77777777" w:rsidR="00D14176" w:rsidRPr="00D14176" w:rsidRDefault="00D14176" w:rsidP="00D14176">
      <w:pPr>
        <w:jc w:val="right"/>
      </w:pPr>
    </w:p>
    <w:sectPr w:rsidR="00D14176" w:rsidRPr="00D141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4271" w14:textId="77777777" w:rsidR="00E21E39" w:rsidRDefault="00E21E39">
      <w:r>
        <w:separator/>
      </w:r>
    </w:p>
  </w:endnote>
  <w:endnote w:type="continuationSeparator" w:id="0">
    <w:p w14:paraId="2625D304" w14:textId="77777777" w:rsidR="00E21E39" w:rsidRDefault="00E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4032" w14:textId="77777777" w:rsidR="0032359E" w:rsidRDefault="0032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FB28" w14:textId="77777777" w:rsidR="0032359E" w:rsidRDefault="0032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AFB8" w14:textId="77777777" w:rsidR="0032359E" w:rsidRDefault="00323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3AC1" w14:textId="77777777" w:rsidR="00E21E39" w:rsidRDefault="00E21E39">
      <w:r>
        <w:separator/>
      </w:r>
    </w:p>
  </w:footnote>
  <w:footnote w:type="continuationSeparator" w:id="0">
    <w:p w14:paraId="6E6B33BD" w14:textId="77777777" w:rsidR="00E21E39" w:rsidRDefault="00E21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8C81" w14:textId="45B9E566" w:rsidR="0032359E" w:rsidRDefault="00323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7AA1" w14:textId="07A249A2" w:rsidR="0032359E" w:rsidRDefault="00323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0A2F" w14:textId="67AF28B7" w:rsidR="0032359E" w:rsidRDefault="00323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B0"/>
    <w:multiLevelType w:val="hybridMultilevel"/>
    <w:tmpl w:val="E4D07B60"/>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1D67836"/>
    <w:multiLevelType w:val="hybridMultilevel"/>
    <w:tmpl w:val="E2FA25F6"/>
    <w:lvl w:ilvl="0" w:tplc="62526D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B4536"/>
    <w:multiLevelType w:val="hybridMultilevel"/>
    <w:tmpl w:val="EE62CD8C"/>
    <w:numStyleLink w:val="ImportedStyle2"/>
  </w:abstractNum>
  <w:abstractNum w:abstractNumId="13"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70F5A"/>
    <w:multiLevelType w:val="hybridMultilevel"/>
    <w:tmpl w:val="EAC66FA4"/>
    <w:numStyleLink w:val="ImportedStyle4"/>
  </w:abstractNum>
  <w:abstractNum w:abstractNumId="19"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8AC3D5D"/>
    <w:multiLevelType w:val="hybridMultilevel"/>
    <w:tmpl w:val="02BAF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A696417"/>
    <w:multiLevelType w:val="hybridMultilevel"/>
    <w:tmpl w:val="19F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3022766">
    <w:abstractNumId w:val="9"/>
  </w:num>
  <w:num w:numId="2" w16cid:durableId="2130083635">
    <w:abstractNumId w:val="19"/>
  </w:num>
  <w:num w:numId="3" w16cid:durableId="573055945">
    <w:abstractNumId w:val="19"/>
    <w:lvlOverride w:ilvl="0">
      <w:startOverride w:val="2"/>
    </w:lvlOverride>
  </w:num>
  <w:num w:numId="4" w16cid:durableId="1755082755">
    <w:abstractNumId w:val="19"/>
    <w:lvlOverride w:ilvl="0">
      <w:startOverride w:val="3"/>
    </w:lvlOverride>
  </w:num>
  <w:num w:numId="5" w16cid:durableId="1515457746">
    <w:abstractNumId w:val="19"/>
    <w:lvlOverride w:ilvl="0">
      <w:startOverride w:val="4"/>
    </w:lvlOverride>
  </w:num>
  <w:num w:numId="6" w16cid:durableId="859783635">
    <w:abstractNumId w:val="14"/>
  </w:num>
  <w:num w:numId="7" w16cid:durableId="407045486">
    <w:abstractNumId w:val="12"/>
  </w:num>
  <w:num w:numId="8" w16cid:durableId="488207916">
    <w:abstractNumId w:val="19"/>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10"/>
  </w:num>
  <w:num w:numId="10" w16cid:durableId="805389056">
    <w:abstractNumId w:val="18"/>
  </w:num>
  <w:num w:numId="11" w16cid:durableId="1322923917">
    <w:abstractNumId w:val="19"/>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19"/>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7"/>
  </w:num>
  <w:num w:numId="14" w16cid:durableId="1328367436">
    <w:abstractNumId w:val="2"/>
  </w:num>
  <w:num w:numId="15" w16cid:durableId="977757525">
    <w:abstractNumId w:val="4"/>
  </w:num>
  <w:num w:numId="16" w16cid:durableId="1864515136">
    <w:abstractNumId w:val="1"/>
  </w:num>
  <w:num w:numId="17" w16cid:durableId="806167695">
    <w:abstractNumId w:val="5"/>
  </w:num>
  <w:num w:numId="18" w16cid:durableId="1877766682">
    <w:abstractNumId w:val="7"/>
  </w:num>
  <w:num w:numId="19" w16cid:durableId="1863591647">
    <w:abstractNumId w:val="16"/>
  </w:num>
  <w:num w:numId="20" w16cid:durableId="846943005">
    <w:abstractNumId w:val="8"/>
  </w:num>
  <w:num w:numId="21" w16cid:durableId="1400667446">
    <w:abstractNumId w:val="15"/>
  </w:num>
  <w:num w:numId="22" w16cid:durableId="1335840863">
    <w:abstractNumId w:val="0"/>
  </w:num>
  <w:num w:numId="23" w16cid:durableId="422382650">
    <w:abstractNumId w:val="6"/>
  </w:num>
  <w:num w:numId="24" w16cid:durableId="2085374969">
    <w:abstractNumId w:val="13"/>
  </w:num>
  <w:num w:numId="25" w16cid:durableId="1438522826">
    <w:abstractNumId w:val="21"/>
  </w:num>
  <w:num w:numId="26" w16cid:durableId="903224581">
    <w:abstractNumId w:val="20"/>
  </w:num>
  <w:num w:numId="27" w16cid:durableId="1979414206">
    <w:abstractNumId w:val="3"/>
  </w:num>
  <w:num w:numId="28" w16cid:durableId="1738745556">
    <w:abstractNumId w:val="11"/>
  </w:num>
  <w:num w:numId="29" w16cid:durableId="477305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031D4"/>
    <w:rsid w:val="00031078"/>
    <w:rsid w:val="0005403E"/>
    <w:rsid w:val="000634D5"/>
    <w:rsid w:val="00092BA3"/>
    <w:rsid w:val="000B3C2A"/>
    <w:rsid w:val="000D0EF7"/>
    <w:rsid w:val="000D47E8"/>
    <w:rsid w:val="000D5D01"/>
    <w:rsid w:val="000D6FE1"/>
    <w:rsid w:val="000F5FCC"/>
    <w:rsid w:val="000F7B1D"/>
    <w:rsid w:val="00103119"/>
    <w:rsid w:val="00105462"/>
    <w:rsid w:val="00105CEF"/>
    <w:rsid w:val="00110917"/>
    <w:rsid w:val="00122D42"/>
    <w:rsid w:val="00132ED0"/>
    <w:rsid w:val="00151A74"/>
    <w:rsid w:val="0015680D"/>
    <w:rsid w:val="0016263C"/>
    <w:rsid w:val="00175533"/>
    <w:rsid w:val="0018681A"/>
    <w:rsid w:val="00186970"/>
    <w:rsid w:val="00192BF7"/>
    <w:rsid w:val="00197396"/>
    <w:rsid w:val="00197CDC"/>
    <w:rsid w:val="001A11F2"/>
    <w:rsid w:val="001B20FA"/>
    <w:rsid w:val="001C5E7A"/>
    <w:rsid w:val="001C6C88"/>
    <w:rsid w:val="001D6769"/>
    <w:rsid w:val="001E3506"/>
    <w:rsid w:val="001E452F"/>
    <w:rsid w:val="002028B9"/>
    <w:rsid w:val="00203C8A"/>
    <w:rsid w:val="00225BC5"/>
    <w:rsid w:val="00233BCB"/>
    <w:rsid w:val="00242ECF"/>
    <w:rsid w:val="00246B10"/>
    <w:rsid w:val="0025338B"/>
    <w:rsid w:val="002629D2"/>
    <w:rsid w:val="00296EEC"/>
    <w:rsid w:val="002A276F"/>
    <w:rsid w:val="002A4B0F"/>
    <w:rsid w:val="002B5662"/>
    <w:rsid w:val="002B5A85"/>
    <w:rsid w:val="002E081F"/>
    <w:rsid w:val="002E7D2D"/>
    <w:rsid w:val="002F5FE2"/>
    <w:rsid w:val="00313944"/>
    <w:rsid w:val="003176B8"/>
    <w:rsid w:val="0032359E"/>
    <w:rsid w:val="00331DAD"/>
    <w:rsid w:val="00332526"/>
    <w:rsid w:val="00337178"/>
    <w:rsid w:val="00343B4D"/>
    <w:rsid w:val="003525EA"/>
    <w:rsid w:val="00365DA2"/>
    <w:rsid w:val="0037335B"/>
    <w:rsid w:val="00395F14"/>
    <w:rsid w:val="003A7EE2"/>
    <w:rsid w:val="003B5D28"/>
    <w:rsid w:val="003B626F"/>
    <w:rsid w:val="003B6AEA"/>
    <w:rsid w:val="003C038A"/>
    <w:rsid w:val="003D5B4D"/>
    <w:rsid w:val="003D5E6D"/>
    <w:rsid w:val="0040383F"/>
    <w:rsid w:val="0040390C"/>
    <w:rsid w:val="00415B58"/>
    <w:rsid w:val="004262EE"/>
    <w:rsid w:val="004370AF"/>
    <w:rsid w:val="0043767A"/>
    <w:rsid w:val="00442CE5"/>
    <w:rsid w:val="00463AB5"/>
    <w:rsid w:val="00470639"/>
    <w:rsid w:val="004721E6"/>
    <w:rsid w:val="004739E3"/>
    <w:rsid w:val="00473BDE"/>
    <w:rsid w:val="004832F9"/>
    <w:rsid w:val="004A22A6"/>
    <w:rsid w:val="004B69EA"/>
    <w:rsid w:val="004D5382"/>
    <w:rsid w:val="004D58CF"/>
    <w:rsid w:val="004D6D7C"/>
    <w:rsid w:val="004E7AEC"/>
    <w:rsid w:val="004E7BC9"/>
    <w:rsid w:val="005044F4"/>
    <w:rsid w:val="00512492"/>
    <w:rsid w:val="00550FA7"/>
    <w:rsid w:val="00555D7F"/>
    <w:rsid w:val="0057636E"/>
    <w:rsid w:val="00586530"/>
    <w:rsid w:val="0058724F"/>
    <w:rsid w:val="005952F4"/>
    <w:rsid w:val="00597B43"/>
    <w:rsid w:val="005B25D1"/>
    <w:rsid w:val="005B75F7"/>
    <w:rsid w:val="005D0166"/>
    <w:rsid w:val="005D1B06"/>
    <w:rsid w:val="005E21E4"/>
    <w:rsid w:val="005E3832"/>
    <w:rsid w:val="005F42DB"/>
    <w:rsid w:val="00602CB6"/>
    <w:rsid w:val="0061067D"/>
    <w:rsid w:val="00610CC6"/>
    <w:rsid w:val="0061266A"/>
    <w:rsid w:val="00613EFF"/>
    <w:rsid w:val="00623326"/>
    <w:rsid w:val="0062350C"/>
    <w:rsid w:val="00656930"/>
    <w:rsid w:val="00667E83"/>
    <w:rsid w:val="006929ED"/>
    <w:rsid w:val="00695D41"/>
    <w:rsid w:val="006A050C"/>
    <w:rsid w:val="006B31E6"/>
    <w:rsid w:val="006B3679"/>
    <w:rsid w:val="006C5FF5"/>
    <w:rsid w:val="006D22EC"/>
    <w:rsid w:val="006D4F81"/>
    <w:rsid w:val="006E0EF4"/>
    <w:rsid w:val="006E5507"/>
    <w:rsid w:val="006E75A8"/>
    <w:rsid w:val="006F0809"/>
    <w:rsid w:val="006F0C29"/>
    <w:rsid w:val="00703825"/>
    <w:rsid w:val="007131B9"/>
    <w:rsid w:val="00717011"/>
    <w:rsid w:val="0071774F"/>
    <w:rsid w:val="00726420"/>
    <w:rsid w:val="00730DCA"/>
    <w:rsid w:val="007330A8"/>
    <w:rsid w:val="007435EA"/>
    <w:rsid w:val="00744D52"/>
    <w:rsid w:val="00747CE5"/>
    <w:rsid w:val="007577C0"/>
    <w:rsid w:val="00787E8D"/>
    <w:rsid w:val="00797CBC"/>
    <w:rsid w:val="007A5080"/>
    <w:rsid w:val="007B3A6A"/>
    <w:rsid w:val="007B61D7"/>
    <w:rsid w:val="007C37F5"/>
    <w:rsid w:val="007D7057"/>
    <w:rsid w:val="007E1B42"/>
    <w:rsid w:val="007F127E"/>
    <w:rsid w:val="00802C7B"/>
    <w:rsid w:val="00803824"/>
    <w:rsid w:val="00803F2D"/>
    <w:rsid w:val="0080529F"/>
    <w:rsid w:val="008158D9"/>
    <w:rsid w:val="008168B2"/>
    <w:rsid w:val="008172B2"/>
    <w:rsid w:val="00817DC7"/>
    <w:rsid w:val="0082186C"/>
    <w:rsid w:val="00823A72"/>
    <w:rsid w:val="00830C03"/>
    <w:rsid w:val="0083300F"/>
    <w:rsid w:val="00834D4A"/>
    <w:rsid w:val="00844CE6"/>
    <w:rsid w:val="00852245"/>
    <w:rsid w:val="008825FC"/>
    <w:rsid w:val="00882DE2"/>
    <w:rsid w:val="008968BB"/>
    <w:rsid w:val="008B5FCD"/>
    <w:rsid w:val="008D41F7"/>
    <w:rsid w:val="008E0025"/>
    <w:rsid w:val="008F3FAE"/>
    <w:rsid w:val="009050F1"/>
    <w:rsid w:val="00920642"/>
    <w:rsid w:val="0094666A"/>
    <w:rsid w:val="009514F2"/>
    <w:rsid w:val="00961C32"/>
    <w:rsid w:val="00975351"/>
    <w:rsid w:val="0098249B"/>
    <w:rsid w:val="00992BC7"/>
    <w:rsid w:val="0099443A"/>
    <w:rsid w:val="00996B64"/>
    <w:rsid w:val="009B4F76"/>
    <w:rsid w:val="009B516B"/>
    <w:rsid w:val="009C13DB"/>
    <w:rsid w:val="009E1878"/>
    <w:rsid w:val="009E528F"/>
    <w:rsid w:val="009F0714"/>
    <w:rsid w:val="00A0159C"/>
    <w:rsid w:val="00A02216"/>
    <w:rsid w:val="00A16459"/>
    <w:rsid w:val="00A16554"/>
    <w:rsid w:val="00A21A83"/>
    <w:rsid w:val="00A26875"/>
    <w:rsid w:val="00A317B1"/>
    <w:rsid w:val="00A354DD"/>
    <w:rsid w:val="00A429CC"/>
    <w:rsid w:val="00A52BC0"/>
    <w:rsid w:val="00A64B7D"/>
    <w:rsid w:val="00A77AC7"/>
    <w:rsid w:val="00AA53AD"/>
    <w:rsid w:val="00AA5F0E"/>
    <w:rsid w:val="00AB12A3"/>
    <w:rsid w:val="00AB2E1C"/>
    <w:rsid w:val="00AB4936"/>
    <w:rsid w:val="00AB5856"/>
    <w:rsid w:val="00AB6269"/>
    <w:rsid w:val="00AC3B70"/>
    <w:rsid w:val="00AC6DEA"/>
    <w:rsid w:val="00B23367"/>
    <w:rsid w:val="00B2504B"/>
    <w:rsid w:val="00B34F67"/>
    <w:rsid w:val="00B518E2"/>
    <w:rsid w:val="00B735C1"/>
    <w:rsid w:val="00B76100"/>
    <w:rsid w:val="00B81F60"/>
    <w:rsid w:val="00B82F94"/>
    <w:rsid w:val="00B90398"/>
    <w:rsid w:val="00B90C39"/>
    <w:rsid w:val="00B90EDA"/>
    <w:rsid w:val="00BA35F9"/>
    <w:rsid w:val="00BD1DF8"/>
    <w:rsid w:val="00BD3649"/>
    <w:rsid w:val="00BD5EA0"/>
    <w:rsid w:val="00BE1B6B"/>
    <w:rsid w:val="00BE3CC2"/>
    <w:rsid w:val="00BE79A1"/>
    <w:rsid w:val="00BF6EEC"/>
    <w:rsid w:val="00C17D13"/>
    <w:rsid w:val="00C25C70"/>
    <w:rsid w:val="00C26609"/>
    <w:rsid w:val="00C311CC"/>
    <w:rsid w:val="00C338C5"/>
    <w:rsid w:val="00C434DC"/>
    <w:rsid w:val="00C52283"/>
    <w:rsid w:val="00C55802"/>
    <w:rsid w:val="00C764F0"/>
    <w:rsid w:val="00C76781"/>
    <w:rsid w:val="00C84E0B"/>
    <w:rsid w:val="00C97054"/>
    <w:rsid w:val="00CB027E"/>
    <w:rsid w:val="00CB5F44"/>
    <w:rsid w:val="00CD7D94"/>
    <w:rsid w:val="00CF7979"/>
    <w:rsid w:val="00D11972"/>
    <w:rsid w:val="00D14176"/>
    <w:rsid w:val="00D23900"/>
    <w:rsid w:val="00D24D68"/>
    <w:rsid w:val="00D3463B"/>
    <w:rsid w:val="00D52160"/>
    <w:rsid w:val="00D60A3E"/>
    <w:rsid w:val="00D63E5C"/>
    <w:rsid w:val="00D67CED"/>
    <w:rsid w:val="00D72319"/>
    <w:rsid w:val="00D84A17"/>
    <w:rsid w:val="00DA4070"/>
    <w:rsid w:val="00DA5078"/>
    <w:rsid w:val="00DC18B1"/>
    <w:rsid w:val="00DC36CB"/>
    <w:rsid w:val="00DC6BC2"/>
    <w:rsid w:val="00DF3344"/>
    <w:rsid w:val="00DF6F8F"/>
    <w:rsid w:val="00DF73D0"/>
    <w:rsid w:val="00E079BA"/>
    <w:rsid w:val="00E21E39"/>
    <w:rsid w:val="00E24032"/>
    <w:rsid w:val="00E26EA4"/>
    <w:rsid w:val="00E3221B"/>
    <w:rsid w:val="00E662D8"/>
    <w:rsid w:val="00E73A9A"/>
    <w:rsid w:val="00EA16B7"/>
    <w:rsid w:val="00EA1805"/>
    <w:rsid w:val="00EB7C88"/>
    <w:rsid w:val="00ED481B"/>
    <w:rsid w:val="00ED71C8"/>
    <w:rsid w:val="00EE53EC"/>
    <w:rsid w:val="00EF12F4"/>
    <w:rsid w:val="00EF24B7"/>
    <w:rsid w:val="00EF4E85"/>
    <w:rsid w:val="00EF5EB8"/>
    <w:rsid w:val="00F029C5"/>
    <w:rsid w:val="00F07C9A"/>
    <w:rsid w:val="00F1067A"/>
    <w:rsid w:val="00F2208C"/>
    <w:rsid w:val="00F32161"/>
    <w:rsid w:val="00F361B0"/>
    <w:rsid w:val="00F42AE8"/>
    <w:rsid w:val="00F71873"/>
    <w:rsid w:val="00F81A65"/>
    <w:rsid w:val="00F90BAF"/>
    <w:rsid w:val="00F91B0E"/>
    <w:rsid w:val="00F97DCA"/>
    <w:rsid w:val="00FA32AB"/>
    <w:rsid w:val="00FB3985"/>
    <w:rsid w:val="00FB78A4"/>
    <w:rsid w:val="00FC18F9"/>
    <w:rsid w:val="00FC7FAD"/>
    <w:rsid w:val="00FD7C54"/>
    <w:rsid w:val="00FE729E"/>
    <w:rsid w:val="00FF432E"/>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 w:type="paragraph" w:styleId="List3">
    <w:name w:val="List 3"/>
    <w:basedOn w:val="Normal"/>
    <w:uiPriority w:val="99"/>
    <w:semiHidden/>
    <w:unhideWhenUsed/>
    <w:rsid w:val="00FC18F9"/>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10</cp:revision>
  <cp:lastPrinted>2025-09-10T14:37:00Z</cp:lastPrinted>
  <dcterms:created xsi:type="dcterms:W3CDTF">2025-07-29T16:25:00Z</dcterms:created>
  <dcterms:modified xsi:type="dcterms:W3CDTF">2025-09-10T14:38:00Z</dcterms:modified>
</cp:coreProperties>
</file>